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/>
        <w:tblW w:w="139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1"/>
        <w:gridCol w:w="4661"/>
        <w:gridCol w:w="2550"/>
        <w:gridCol w:w="3456"/>
      </w:tblGrid>
      <w:tr w:rsidR="00D755BC" w:rsidRPr="00D755BC" w:rsidTr="00D755BC">
        <w:trPr>
          <w:trHeight w:val="6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55BC" w:rsidRPr="00D755BC" w:rsidRDefault="00D755BC" w:rsidP="00D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SUBJECT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55BC" w:rsidRPr="00D755BC" w:rsidRDefault="00D755BC" w:rsidP="00D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INSTRUCTOR'S NAME</w:t>
            </w:r>
          </w:p>
        </w:tc>
        <w:tc>
          <w:tcPr>
            <w:tcW w:w="2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55BC" w:rsidRPr="00D755BC" w:rsidRDefault="00D755BC" w:rsidP="00D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DATE</w:t>
            </w:r>
          </w:p>
        </w:tc>
        <w:tc>
          <w:tcPr>
            <w:tcW w:w="34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55BC" w:rsidRPr="00D755BC" w:rsidRDefault="00D755BC" w:rsidP="00D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PLACE</w:t>
            </w:r>
          </w:p>
        </w:tc>
      </w:tr>
      <w:tr w:rsidR="00D755BC" w:rsidRPr="00D755BC" w:rsidTr="00D755BC">
        <w:trPr>
          <w:trHeight w:val="525"/>
        </w:trPr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755BC" w:rsidRPr="00D755BC" w:rsidRDefault="00D755BC" w:rsidP="00D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YEAR I</w:t>
            </w:r>
          </w:p>
        </w:tc>
      </w:tr>
      <w:tr w:rsidR="00D755BC" w:rsidRPr="00D755BC" w:rsidTr="00D755BC">
        <w:trPr>
          <w:trHeight w:val="6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99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55BC" w:rsidRPr="00D755BC" w:rsidRDefault="00D755BC" w:rsidP="00D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proofErr w:type="spellStart"/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Biological</w:t>
            </w:r>
            <w:proofErr w:type="spellEnd"/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Bases</w:t>
            </w:r>
            <w:proofErr w:type="spellEnd"/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 xml:space="preserve"> of </w:t>
            </w:r>
            <w:proofErr w:type="spellStart"/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Behaviour</w:t>
            </w:r>
            <w:proofErr w:type="spellEnd"/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 xml:space="preserve">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99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55BC" w:rsidRPr="00D755BC" w:rsidRDefault="00D755BC" w:rsidP="00D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dr Ewa Malinowska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99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55BC" w:rsidRPr="00D755BC" w:rsidRDefault="00D755BC" w:rsidP="00D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2</w:t>
            </w:r>
            <w:r w:rsidR="004843D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5</w:t>
            </w:r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.02.2025, 8:30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99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55BC" w:rsidRPr="004843D3" w:rsidRDefault="004843D3" w:rsidP="00D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pl-PL"/>
              </w:rPr>
            </w:pPr>
            <w:r w:rsidRPr="004843D3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pl-PL"/>
              </w:rPr>
              <w:t>93</w:t>
            </w:r>
          </w:p>
        </w:tc>
      </w:tr>
      <w:tr w:rsidR="00D755BC" w:rsidRPr="00D755BC" w:rsidTr="00D755BC">
        <w:trPr>
          <w:trHeight w:val="6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99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55BC" w:rsidRPr="00D755BC" w:rsidRDefault="00D755BC" w:rsidP="00D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proofErr w:type="spellStart"/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Introduction</w:t>
            </w:r>
            <w:proofErr w:type="spellEnd"/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 xml:space="preserve"> to </w:t>
            </w:r>
            <w:proofErr w:type="spellStart"/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Contemporary</w:t>
            </w:r>
            <w:proofErr w:type="spellEnd"/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Philosophy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99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55BC" w:rsidRPr="00D755BC" w:rsidRDefault="00D755BC" w:rsidP="00D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dr hab. Tadeusz Ciecierski, prof. ucz.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99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55BC" w:rsidRPr="00D755BC" w:rsidRDefault="00D755BC" w:rsidP="00D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 28.02.20</w:t>
            </w:r>
            <w:r w:rsidR="006B5F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2</w:t>
            </w:r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5, 10:30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99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55BC" w:rsidRPr="00D755BC" w:rsidRDefault="00D755BC" w:rsidP="00D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 xml:space="preserve">Online: on the </w:t>
            </w:r>
            <w:proofErr w:type="spellStart"/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course's</w:t>
            </w:r>
            <w:proofErr w:type="spellEnd"/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 xml:space="preserve"> Kampus </w:t>
            </w:r>
          </w:p>
        </w:tc>
      </w:tr>
      <w:tr w:rsidR="00D755BC" w:rsidRPr="00D755BC" w:rsidTr="00D755BC">
        <w:trPr>
          <w:trHeight w:val="6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99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55BC" w:rsidRPr="00D755BC" w:rsidRDefault="00D755BC" w:rsidP="00D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proofErr w:type="spellStart"/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Introduction</w:t>
            </w:r>
            <w:proofErr w:type="spellEnd"/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 xml:space="preserve"> to </w:t>
            </w:r>
            <w:proofErr w:type="spellStart"/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Psychology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99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55BC" w:rsidRPr="00D755BC" w:rsidRDefault="00D755BC" w:rsidP="00D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 xml:space="preserve">dr Piotr </w:t>
            </w:r>
            <w:proofErr w:type="spellStart"/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Kałowski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99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55BC" w:rsidRPr="00D755BC" w:rsidRDefault="00D755BC" w:rsidP="00D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26.02.2025, 16:00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99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55BC" w:rsidRPr="00D755BC" w:rsidRDefault="00D755BC" w:rsidP="00D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404 </w:t>
            </w:r>
          </w:p>
        </w:tc>
      </w:tr>
      <w:tr w:rsidR="00D755BC" w:rsidRPr="00D755BC" w:rsidTr="00D755BC">
        <w:trPr>
          <w:trHeight w:val="6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99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55BC" w:rsidRPr="00D755BC" w:rsidRDefault="00D755BC" w:rsidP="00D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proofErr w:type="spellStart"/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Research</w:t>
            </w:r>
            <w:proofErr w:type="spellEnd"/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Methods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99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55BC" w:rsidRPr="00D755BC" w:rsidRDefault="00D755BC" w:rsidP="00D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 xml:space="preserve">dr Mikołaj </w:t>
            </w:r>
            <w:proofErr w:type="spellStart"/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Winiewski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99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55BC" w:rsidRPr="00D755BC" w:rsidRDefault="00D755BC" w:rsidP="00D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24.02.2025, 8:30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99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55BC" w:rsidRPr="00D755BC" w:rsidRDefault="00D755BC" w:rsidP="00D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 xml:space="preserve">Online: on the </w:t>
            </w:r>
            <w:proofErr w:type="spellStart"/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course's</w:t>
            </w:r>
            <w:proofErr w:type="spellEnd"/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 xml:space="preserve"> Kampus</w:t>
            </w:r>
          </w:p>
        </w:tc>
      </w:tr>
      <w:tr w:rsidR="00D755BC" w:rsidRPr="00D755BC" w:rsidTr="00D755BC">
        <w:trPr>
          <w:trHeight w:val="600"/>
        </w:trPr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755BC" w:rsidRPr="00D755BC" w:rsidRDefault="00D755BC" w:rsidP="00D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YEAR II</w:t>
            </w:r>
          </w:p>
        </w:tc>
      </w:tr>
      <w:tr w:rsidR="00D755BC" w:rsidRPr="00D755BC" w:rsidTr="00D755BC">
        <w:trPr>
          <w:trHeight w:val="6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55BC" w:rsidRPr="00D755BC" w:rsidRDefault="00D755BC" w:rsidP="00D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proofErr w:type="spellStart"/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Developmental</w:t>
            </w:r>
            <w:proofErr w:type="spellEnd"/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Psychology</w:t>
            </w:r>
            <w:proofErr w:type="spellEnd"/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 xml:space="preserve">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55BC" w:rsidRPr="00D755BC" w:rsidRDefault="00D755BC" w:rsidP="00D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 xml:space="preserve">dr Ewa </w:t>
            </w:r>
            <w:proofErr w:type="spellStart"/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Dryll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55BC" w:rsidRPr="00D755BC" w:rsidRDefault="00D755BC" w:rsidP="00D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 24.02.2025, 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55BC" w:rsidRPr="00D755BC" w:rsidRDefault="00D755BC" w:rsidP="00D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405</w:t>
            </w:r>
          </w:p>
        </w:tc>
      </w:tr>
      <w:tr w:rsidR="00D755BC" w:rsidRPr="00D755BC" w:rsidTr="00D755BC">
        <w:trPr>
          <w:trHeight w:val="6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55BC" w:rsidRPr="00D755BC" w:rsidRDefault="00D755BC" w:rsidP="00D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proofErr w:type="spellStart"/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Emotions</w:t>
            </w:r>
            <w:proofErr w:type="spellEnd"/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 xml:space="preserve"> and </w:t>
            </w:r>
            <w:proofErr w:type="spellStart"/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Motivation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55BC" w:rsidRPr="00D755BC" w:rsidRDefault="00D755BC" w:rsidP="00D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dr hab. Maciej Stolarski, prof. ucz.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55BC" w:rsidRPr="00D755BC" w:rsidRDefault="00D755BC" w:rsidP="00D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 21.02.2025, 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55BC" w:rsidRPr="00D755BC" w:rsidRDefault="00D755BC" w:rsidP="00D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405 </w:t>
            </w:r>
          </w:p>
        </w:tc>
      </w:tr>
      <w:tr w:rsidR="00D755BC" w:rsidRPr="00D755BC" w:rsidTr="00D755BC">
        <w:trPr>
          <w:trHeight w:val="6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55BC" w:rsidRPr="00D755BC" w:rsidRDefault="00D755BC" w:rsidP="00D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proofErr w:type="spellStart"/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Cognitive</w:t>
            </w:r>
            <w:proofErr w:type="spellEnd"/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Psychology</w:t>
            </w:r>
            <w:proofErr w:type="spellEnd"/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 xml:space="preserve">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55BC" w:rsidRPr="00D755BC" w:rsidRDefault="00D755BC" w:rsidP="00D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dr Dorota Karwowska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55BC" w:rsidRPr="00D755BC" w:rsidRDefault="00D755BC" w:rsidP="00D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 26.02.2025, 8:30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55BC" w:rsidRPr="00D755BC" w:rsidRDefault="00D755BC" w:rsidP="00D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405 </w:t>
            </w:r>
          </w:p>
        </w:tc>
      </w:tr>
      <w:tr w:rsidR="00D755BC" w:rsidRPr="00D755BC" w:rsidTr="00D755BC">
        <w:trPr>
          <w:trHeight w:val="6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55BC" w:rsidRPr="00D755BC" w:rsidRDefault="00D755BC" w:rsidP="00D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proofErr w:type="spellStart"/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Psychometrics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55BC" w:rsidRPr="00D755BC" w:rsidRDefault="00D755BC" w:rsidP="00D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 xml:space="preserve">prof. dr hab. Marcin </w:t>
            </w:r>
            <w:proofErr w:type="spellStart"/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Zajenkowski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55BC" w:rsidRPr="00D755BC" w:rsidRDefault="00D755BC" w:rsidP="00D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 xml:space="preserve"> 25.02.2025, </w:t>
            </w:r>
            <w:r w:rsidR="0028460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11:00</w:t>
            </w:r>
            <w:r w:rsidR="00655C3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-11:35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55BC" w:rsidRPr="00D755BC" w:rsidRDefault="00D755BC" w:rsidP="00D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405 </w:t>
            </w:r>
          </w:p>
        </w:tc>
      </w:tr>
      <w:tr w:rsidR="00D755BC" w:rsidRPr="00D755BC" w:rsidTr="00D755BC">
        <w:trPr>
          <w:trHeight w:val="600"/>
        </w:trPr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755BC" w:rsidRPr="00D755BC" w:rsidRDefault="00D755BC" w:rsidP="00D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YEAR III</w:t>
            </w:r>
          </w:p>
        </w:tc>
      </w:tr>
      <w:tr w:rsidR="00D755BC" w:rsidRPr="00D755BC" w:rsidTr="00D755BC">
        <w:trPr>
          <w:trHeight w:val="6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55BC" w:rsidRPr="00D755BC" w:rsidRDefault="00D755BC" w:rsidP="00D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proofErr w:type="spellStart"/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Clinical</w:t>
            </w:r>
            <w:proofErr w:type="spellEnd"/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Psychology</w:t>
            </w:r>
            <w:proofErr w:type="spellEnd"/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 xml:space="preserve"> and </w:t>
            </w:r>
            <w:proofErr w:type="spellStart"/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Psychopathology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55BC" w:rsidRPr="00D755BC" w:rsidRDefault="00D755BC" w:rsidP="00D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dr Eliza Krzanowska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 xml:space="preserve">                                          </w:t>
            </w:r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dr Karolina Małek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55BC" w:rsidRPr="00D755BC" w:rsidRDefault="00D755BC" w:rsidP="00D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 25.02.2025, 16:00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55BC" w:rsidRPr="00D755BC" w:rsidRDefault="00D755BC" w:rsidP="00D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407 </w:t>
            </w:r>
          </w:p>
        </w:tc>
      </w:tr>
      <w:tr w:rsidR="00D755BC" w:rsidRPr="00D755BC" w:rsidTr="00D755BC">
        <w:trPr>
          <w:trHeight w:val="6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55BC" w:rsidRPr="00D755BC" w:rsidRDefault="00D755BC" w:rsidP="00D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proofErr w:type="spellStart"/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Psychological</w:t>
            </w:r>
            <w:proofErr w:type="spellEnd"/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Assessment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55BC" w:rsidRPr="00D755BC" w:rsidRDefault="00D755BC" w:rsidP="00D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 xml:space="preserve">dr Anna </w:t>
            </w:r>
            <w:proofErr w:type="spellStart"/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Gabińska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55BC" w:rsidRPr="00D755BC" w:rsidRDefault="00D755BC" w:rsidP="00D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27.02.2025, 10:15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55BC" w:rsidRPr="00D755BC" w:rsidRDefault="00D755BC" w:rsidP="00D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 405</w:t>
            </w:r>
          </w:p>
        </w:tc>
      </w:tr>
    </w:tbl>
    <w:p w:rsidR="00791251" w:rsidRPr="00D755BC" w:rsidRDefault="0079125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91251" w:rsidRPr="00D755BC" w:rsidSect="00D755B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BC"/>
    <w:rsid w:val="00284607"/>
    <w:rsid w:val="004843D3"/>
    <w:rsid w:val="00655C35"/>
    <w:rsid w:val="006B5FD6"/>
    <w:rsid w:val="00791251"/>
    <w:rsid w:val="00D755BC"/>
    <w:rsid w:val="00E8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75853"/>
  <w15:chartTrackingRefBased/>
  <w15:docId w15:val="{8AFB2D72-3AB8-4EC2-A2A4-DD20F38FA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o.lindenberg</dc:creator>
  <cp:keywords/>
  <dc:description/>
  <cp:lastModifiedBy>o.lindenberg</cp:lastModifiedBy>
  <cp:revision>6</cp:revision>
  <dcterms:created xsi:type="dcterms:W3CDTF">2025-01-27T13:21:00Z</dcterms:created>
  <dcterms:modified xsi:type="dcterms:W3CDTF">2025-02-24T07:36:00Z</dcterms:modified>
</cp:coreProperties>
</file>